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25"/>
        <w:tblW w:w="14693" w:type="dxa"/>
        <w:tblLook w:val="04A0" w:firstRow="1" w:lastRow="0" w:firstColumn="1" w:lastColumn="0" w:noHBand="0" w:noVBand="1"/>
      </w:tblPr>
      <w:tblGrid>
        <w:gridCol w:w="696"/>
        <w:gridCol w:w="696"/>
        <w:gridCol w:w="506"/>
        <w:gridCol w:w="741"/>
        <w:gridCol w:w="1449"/>
        <w:gridCol w:w="1157"/>
        <w:gridCol w:w="1600"/>
        <w:gridCol w:w="696"/>
        <w:gridCol w:w="936"/>
        <w:gridCol w:w="576"/>
        <w:gridCol w:w="1526"/>
        <w:gridCol w:w="775"/>
        <w:gridCol w:w="1926"/>
        <w:gridCol w:w="1413"/>
      </w:tblGrid>
      <w:tr w:rsidR="00A60B53" w:rsidRPr="00E75879" w:rsidTr="009D0804">
        <w:trPr>
          <w:trHeight w:val="398"/>
        </w:trPr>
        <w:tc>
          <w:tcPr>
            <w:tcW w:w="1328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0B53" w:rsidRDefault="00A60B53" w:rsidP="009D08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M11085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</w:t>
            </w:r>
          </w:p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75879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итогово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го сочинения уч-ся 11 класс</w:t>
            </w:r>
            <w:r w:rsidR="0029169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МБОУ «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Бильтой-Юртовская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СШ»</w:t>
            </w:r>
            <w:r w:rsidR="005803A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      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в 2015-2016</w:t>
            </w:r>
            <w:r w:rsidR="009D080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D080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уч.</w:t>
            </w:r>
            <w:r w:rsidRPr="00E75879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г</w:t>
            </w:r>
            <w:bookmarkEnd w:id="0"/>
            <w:proofErr w:type="spellEnd"/>
            <w:r w:rsidR="009D080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0B53" w:rsidRDefault="00A60B53" w:rsidP="009D08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A60B53" w:rsidRPr="00E75879" w:rsidTr="009D0804">
        <w:trPr>
          <w:trHeight w:val="368"/>
        </w:trPr>
        <w:tc>
          <w:tcPr>
            <w:tcW w:w="1328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0B53" w:rsidRDefault="00A60B53" w:rsidP="009D08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65729" w:rsidRPr="00E75879" w:rsidRDefault="00C65729" w:rsidP="009D08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A60B53" w:rsidRPr="00E75879" w:rsidTr="009D0804">
        <w:trPr>
          <w:trHeight w:val="167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Код ОО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Класс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Аудитория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Имя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Отчество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Серия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Номер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Номер темы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8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8"/>
                <w:lang w:eastAsia="ru-RU"/>
              </w:rPr>
              <w:t>Отметка эксперта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8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8"/>
                <w:lang w:eastAsia="ru-RU"/>
              </w:rPr>
              <w:t>Зачёт/незачёт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0B53" w:rsidRPr="00E75879" w:rsidRDefault="00C65729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18"/>
                <w:lang w:eastAsia="ru-RU"/>
              </w:rPr>
              <w:t>Подпись</w:t>
            </w:r>
          </w:p>
        </w:tc>
      </w:tr>
      <w:tr w:rsidR="00A60B53" w:rsidRPr="00E75879" w:rsidTr="009D0804">
        <w:trPr>
          <w:trHeight w:val="23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4278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6186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0101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Несерхаева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Радима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Бексолтаевна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9612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388653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202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  <w:t>+++-+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</w:p>
        </w:tc>
      </w:tr>
      <w:tr w:rsidR="00A60B53" w:rsidRPr="00E75879" w:rsidTr="009D0804">
        <w:trPr>
          <w:trHeight w:val="23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4279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6186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0101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Цициева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Айза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Исаевна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9613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433552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301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  <w:t>+++-+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</w:p>
        </w:tc>
      </w:tr>
      <w:tr w:rsidR="00A60B53" w:rsidRPr="00E75879" w:rsidTr="009D0804">
        <w:trPr>
          <w:trHeight w:val="23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6186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0101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Цициева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Хадижат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Сулимановна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9613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460226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503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  <w:t>+++++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</w:p>
        </w:tc>
      </w:tr>
      <w:tr w:rsidR="00A60B53" w:rsidRPr="00E75879" w:rsidTr="009D0804">
        <w:trPr>
          <w:trHeight w:val="22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4281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6186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0101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Эдерлаева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Зарета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Исаевна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9613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463997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301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  <w:t>++-++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</w:p>
        </w:tc>
      </w:tr>
      <w:tr w:rsidR="00A60B53" w:rsidRPr="00E75879" w:rsidTr="009D0804">
        <w:trPr>
          <w:trHeight w:val="23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4282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6186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0101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Элтемирова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Шапаат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Хусайновна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9613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458894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  <w:t>++-++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</w:p>
        </w:tc>
      </w:tr>
      <w:tr w:rsidR="00A60B53" w:rsidRPr="00E75879" w:rsidTr="009D0804">
        <w:trPr>
          <w:trHeight w:val="23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4283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6186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0101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Эльтемиров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Мухамад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proofErr w:type="spellStart"/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Юнадиевич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9611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339670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503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ascii="Courier New" w:eastAsia="Times New Roman" w:hAnsi="Courier New" w:cs="Courier New"/>
                <w:bCs/>
                <w:color w:val="000000"/>
                <w:szCs w:val="14"/>
                <w:lang w:eastAsia="ru-RU"/>
              </w:rPr>
              <w:t>+++-+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  <w:r w:rsidRPr="00E75879">
              <w:rPr>
                <w:rFonts w:eastAsia="Times New Roman"/>
                <w:bCs/>
                <w:color w:val="000000"/>
                <w:szCs w:val="14"/>
                <w:lang w:eastAsia="ru-RU"/>
              </w:rPr>
              <w:t>Зачёт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B53" w:rsidRPr="00E75879" w:rsidRDefault="00A60B53" w:rsidP="009D08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14"/>
                <w:lang w:eastAsia="ru-RU"/>
              </w:rPr>
            </w:pPr>
          </w:p>
        </w:tc>
      </w:tr>
      <w:tr w:rsidR="00A60B53" w:rsidRPr="00E75879" w:rsidTr="009D0804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</w:tr>
      <w:tr w:rsidR="00A60B53" w:rsidRPr="00E75879" w:rsidTr="009D0804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60B53" w:rsidRPr="00E75879" w:rsidRDefault="00A60B53" w:rsidP="009D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E708E" w:rsidRDefault="00DE708E">
      <w:bookmarkStart w:id="1" w:name="_GoBack"/>
      <w:bookmarkEnd w:id="1"/>
    </w:p>
    <w:sectPr w:rsidR="00DE708E" w:rsidSect="00A60B5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79"/>
    <w:rsid w:val="0029169D"/>
    <w:rsid w:val="005803A2"/>
    <w:rsid w:val="009D0804"/>
    <w:rsid w:val="00A60B53"/>
    <w:rsid w:val="00C65729"/>
    <w:rsid w:val="00DE708E"/>
    <w:rsid w:val="00E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2016-01-13T07:49:00Z</dcterms:created>
  <dcterms:modified xsi:type="dcterms:W3CDTF">2016-04-04T12:55:00Z</dcterms:modified>
</cp:coreProperties>
</file>